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7DEFE" w14:textId="77777777" w:rsidR="0087386D" w:rsidRDefault="0087386D" w:rsidP="0087386D">
      <w:pPr>
        <w:rPr>
          <w:rFonts w:ascii="Trebuchet MS" w:hAnsi="Trebuchet MS"/>
          <w:bCs/>
          <w:noProof/>
          <w:color w:val="000000" w:themeColor="text1"/>
          <w:sz w:val="28"/>
          <w:szCs w:val="28"/>
          <w:u w:val="single"/>
        </w:rPr>
      </w:pPr>
      <w:r>
        <w:rPr>
          <w:rFonts w:ascii="Trebuchet MS" w:hAnsi="Trebuchet MS"/>
          <w:bCs/>
          <w:noProof/>
          <w:color w:val="000000" w:themeColor="text1"/>
          <w:sz w:val="28"/>
          <w:szCs w:val="28"/>
          <w:u w:val="single"/>
        </w:rPr>
        <w:t>Chamalieres Auto-école</w:t>
      </w:r>
    </w:p>
    <w:p w14:paraId="58D286BF" w14:textId="77777777" w:rsidR="0087386D" w:rsidRPr="00400A5E" w:rsidRDefault="0087386D" w:rsidP="0087386D">
      <w:pPr>
        <w:rPr>
          <w:rFonts w:ascii="Trebuchet MS" w:hAnsi="Trebuchet MS"/>
          <w:bCs/>
          <w:noProof/>
          <w:color w:val="000000" w:themeColor="text1"/>
        </w:rPr>
      </w:pPr>
      <w:r>
        <w:rPr>
          <w:rFonts w:ascii="Trebuchet MS" w:hAnsi="Trebuchet MS"/>
          <w:bCs/>
          <w:noProof/>
          <w:color w:val="000000" w:themeColor="text1"/>
        </w:rPr>
        <w:t>5 Place de Beaulieu</w:t>
      </w:r>
    </w:p>
    <w:p w14:paraId="1F882A60" w14:textId="77777777" w:rsidR="0087386D" w:rsidRPr="00400A5E" w:rsidRDefault="0087386D" w:rsidP="0087386D">
      <w:pPr>
        <w:rPr>
          <w:rFonts w:ascii="Trebuchet MS" w:hAnsi="Trebuchet MS"/>
          <w:bCs/>
          <w:noProof/>
          <w:color w:val="000000" w:themeColor="text1"/>
        </w:rPr>
      </w:pPr>
      <w:r w:rsidRPr="00400A5E">
        <w:rPr>
          <w:rFonts w:ascii="Trebuchet MS" w:hAnsi="Trebuchet MS"/>
          <w:bCs/>
          <w:noProof/>
          <w:color w:val="000000" w:themeColor="text1"/>
        </w:rPr>
        <w:t>63</w:t>
      </w:r>
      <w:r>
        <w:rPr>
          <w:rFonts w:ascii="Trebuchet MS" w:hAnsi="Trebuchet MS"/>
          <w:bCs/>
          <w:noProof/>
          <w:color w:val="000000" w:themeColor="text1"/>
        </w:rPr>
        <w:t>400 CHAMALIERES</w:t>
      </w:r>
      <w:r>
        <w:rPr>
          <w:rFonts w:ascii="Trebuchet MS" w:hAnsi="Trebuchet MS"/>
          <w:bCs/>
          <w:noProof/>
          <w:color w:val="000000" w:themeColor="text1"/>
        </w:rPr>
        <w:br/>
      </w:r>
    </w:p>
    <w:p w14:paraId="45CE684F" w14:textId="77777777" w:rsidR="0087386D" w:rsidRPr="00400A5E" w:rsidRDefault="0087386D" w:rsidP="0087386D">
      <w:pPr>
        <w:rPr>
          <w:rFonts w:ascii="Trebuchet MS" w:hAnsi="Trebuchet MS"/>
          <w:bCs/>
          <w:noProof/>
          <w:color w:val="000000" w:themeColor="text1"/>
        </w:rPr>
      </w:pPr>
      <w:r w:rsidRPr="00400A5E">
        <w:rPr>
          <w:rFonts w:ascii="Trebuchet MS" w:hAnsi="Trebuchet MS"/>
          <w:bCs/>
          <w:noProof/>
          <w:color w:val="000000" w:themeColor="text1"/>
        </w:rPr>
        <w:t xml:space="preserve">N°Agr : E </w:t>
      </w:r>
      <w:r>
        <w:rPr>
          <w:rFonts w:ascii="Trebuchet MS" w:hAnsi="Trebuchet MS"/>
          <w:bCs/>
          <w:noProof/>
          <w:color w:val="000000" w:themeColor="text1"/>
        </w:rPr>
        <w:t>19 063 000 30</w:t>
      </w:r>
    </w:p>
    <w:p w14:paraId="1A848AD3" w14:textId="77777777" w:rsidR="0087386D" w:rsidRDefault="0087386D" w:rsidP="0087386D">
      <w:r w:rsidRPr="00400A5E">
        <w:rPr>
          <w:rFonts w:ascii="Trebuchet MS" w:hAnsi="Trebuchet MS"/>
          <w:bCs/>
          <w:noProof/>
          <w:color w:val="000000" w:themeColor="text1"/>
        </w:rPr>
        <w:t>Mail :</w:t>
      </w:r>
      <w:r>
        <w:rPr>
          <w:rFonts w:ascii="Trebuchet MS" w:hAnsi="Trebuchet MS"/>
          <w:bCs/>
          <w:noProof/>
          <w:color w:val="000000" w:themeColor="text1"/>
        </w:rPr>
        <w:t xml:space="preserve"> </w:t>
      </w:r>
      <w:hyperlink r:id="rId7" w:history="1">
        <w:r w:rsidRPr="00EA48E7">
          <w:rPr>
            <w:rStyle w:val="Lienhypertexte"/>
          </w:rPr>
          <w:t>autoecole.chamalieres@gmail.com</w:t>
        </w:r>
      </w:hyperlink>
    </w:p>
    <w:p w14:paraId="69CE783F" w14:textId="77777777" w:rsidR="0087386D" w:rsidRPr="00D62335" w:rsidRDefault="0087386D" w:rsidP="0087386D">
      <w:pPr>
        <w:rPr>
          <w:rFonts w:ascii="Trebuchet MS" w:hAnsi="Trebuchet MS"/>
          <w:bCs/>
          <w:noProof/>
          <w:color w:val="000000" w:themeColor="text1"/>
        </w:rPr>
      </w:pPr>
      <w:r w:rsidRPr="00400A5E">
        <w:rPr>
          <w:rFonts w:ascii="Trebuchet MS" w:hAnsi="Trebuchet MS"/>
          <w:bCs/>
          <w:noProof/>
          <w:color w:val="000000" w:themeColor="text1"/>
        </w:rPr>
        <w:t>04.73.</w:t>
      </w:r>
      <w:r>
        <w:rPr>
          <w:rFonts w:ascii="Trebuchet MS" w:hAnsi="Trebuchet MS"/>
          <w:bCs/>
          <w:noProof/>
          <w:color w:val="000000" w:themeColor="text1"/>
        </w:rPr>
        <w:t>39.84.59</w:t>
      </w:r>
    </w:p>
    <w:p w14:paraId="7DBE5136" w14:textId="77777777" w:rsidR="00FE288C" w:rsidRPr="001D2D99" w:rsidRDefault="00FE288C" w:rsidP="009E6B56">
      <w:pPr>
        <w:jc w:val="both"/>
        <w:rPr>
          <w:rFonts w:cstheme="minorHAnsi"/>
          <w:b/>
        </w:rPr>
      </w:pPr>
    </w:p>
    <w:p w14:paraId="093E813A" w14:textId="77777777" w:rsidR="007D0E7B" w:rsidRDefault="00AD79E3" w:rsidP="00847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7D0E7B">
        <w:rPr>
          <w:rFonts w:cstheme="minorHAnsi"/>
          <w:b/>
          <w:sz w:val="32"/>
          <w:szCs w:val="32"/>
        </w:rPr>
        <w:t xml:space="preserve">FORMATION PRÉPARATOIRE À LA CONDUITE </w:t>
      </w:r>
    </w:p>
    <w:p w14:paraId="3DF0443E" w14:textId="77777777" w:rsidR="00865111" w:rsidRPr="007D0E7B" w:rsidRDefault="00AD79E3" w:rsidP="00847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7D0E7B">
        <w:rPr>
          <w:rFonts w:cstheme="minorHAnsi"/>
          <w:b/>
          <w:sz w:val="32"/>
          <w:szCs w:val="32"/>
        </w:rPr>
        <w:t>DES DEUX ROUES MOTORISÉS</w:t>
      </w:r>
    </w:p>
    <w:p w14:paraId="4576E4E0" w14:textId="77777777" w:rsidR="00FE288C" w:rsidRPr="001D2D99" w:rsidRDefault="00FE288C" w:rsidP="009E6B56">
      <w:pPr>
        <w:jc w:val="both"/>
        <w:rPr>
          <w:rFonts w:cstheme="minorHAnsi"/>
        </w:rPr>
      </w:pPr>
    </w:p>
    <w:p w14:paraId="7D3743DB" w14:textId="77777777" w:rsidR="00FE288C" w:rsidRPr="001D2D99" w:rsidRDefault="00FE288C" w:rsidP="009E6B56">
      <w:pPr>
        <w:jc w:val="both"/>
        <w:rPr>
          <w:rFonts w:cstheme="minorHAnsi"/>
        </w:rPr>
      </w:pPr>
    </w:p>
    <w:p w14:paraId="4C332AA2" w14:textId="77777777" w:rsidR="007D0E7B" w:rsidRPr="00847EB5" w:rsidRDefault="00AD79E3" w:rsidP="007D0E7B">
      <w:pPr>
        <w:pStyle w:val="Paragraphestandard"/>
        <w:suppressAutoHyphens/>
        <w:spacing w:line="240" w:lineRule="auto"/>
        <w:jc w:val="center"/>
        <w:rPr>
          <w:rFonts w:asciiTheme="minorHAnsi" w:hAnsiTheme="minorHAnsi" w:cstheme="minorHAnsi"/>
          <w:b/>
        </w:rPr>
      </w:pPr>
      <w:r w:rsidRPr="00847EB5">
        <w:rPr>
          <w:rFonts w:asciiTheme="minorHAnsi" w:hAnsiTheme="minorHAnsi" w:cstheme="minorHAnsi"/>
          <w:b/>
        </w:rPr>
        <w:t xml:space="preserve">Formations aux catégories AM, Al, A2, A du permis de conduire </w:t>
      </w:r>
    </w:p>
    <w:p w14:paraId="61F76F47" w14:textId="79A46146" w:rsidR="001D2D99" w:rsidRPr="00847EB5" w:rsidRDefault="00755536" w:rsidP="007D0E7B">
      <w:pPr>
        <w:pStyle w:val="Paragraphestandard"/>
        <w:suppressAutoHyphens/>
        <w:spacing w:line="240" w:lineRule="auto"/>
        <w:jc w:val="center"/>
        <w:rPr>
          <w:rFonts w:asciiTheme="minorHAnsi" w:hAnsiTheme="minorHAnsi" w:cstheme="minorHAnsi"/>
          <w:b/>
        </w:rPr>
      </w:pPr>
      <w:r w:rsidRPr="00847EB5">
        <w:rPr>
          <w:rFonts w:asciiTheme="minorHAnsi" w:hAnsiTheme="minorHAnsi" w:cstheme="minorHAnsi"/>
          <w:b/>
        </w:rPr>
        <w:t>Et</w:t>
      </w:r>
      <w:r w:rsidR="00AD79E3" w:rsidRPr="00847EB5">
        <w:rPr>
          <w:rFonts w:asciiTheme="minorHAnsi" w:hAnsiTheme="minorHAnsi" w:cstheme="minorHAnsi"/>
          <w:b/>
        </w:rPr>
        <w:t xml:space="preserve"> pour la conduite des véhicules de catégorie L5e.</w:t>
      </w:r>
    </w:p>
    <w:p w14:paraId="6C74DC3E" w14:textId="77777777" w:rsidR="00AD79E3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5A32347A" w14:textId="77777777" w:rsidR="007D0E7B" w:rsidRDefault="007D0E7B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</w:p>
    <w:p w14:paraId="53141332" w14:textId="77777777" w:rsidR="007D0E7B" w:rsidRDefault="007D0E7B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</w:p>
    <w:p w14:paraId="44314E10" w14:textId="77777777" w:rsidR="00BC2068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>Adresse de la formation hors circulation :</w:t>
      </w:r>
    </w:p>
    <w:p w14:paraId="328CA10B" w14:textId="454B105A" w:rsidR="00BC2068" w:rsidRPr="00BC2068" w:rsidRDefault="00973080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Rue Robert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Lemoy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, 63100 Clermont-Ferrand</w:t>
      </w:r>
    </w:p>
    <w:p w14:paraId="49CB3EAF" w14:textId="77777777" w:rsidR="00AD79E3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15308D21" w14:textId="77777777" w:rsidR="00AD79E3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>Temps de parcours à partir de l’école de conduite :</w:t>
      </w:r>
    </w:p>
    <w:p w14:paraId="3D3A6D08" w14:textId="121A8449" w:rsidR="00AD79E3" w:rsidRDefault="00973080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 min</w:t>
      </w:r>
    </w:p>
    <w:p w14:paraId="176F1523" w14:textId="77777777" w:rsidR="00973080" w:rsidRDefault="00973080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0575A96C" w14:textId="77777777" w:rsidR="00AD79E3" w:rsidRPr="00BC2068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>Partage de la piste de formation :</w:t>
      </w:r>
    </w:p>
    <w:p w14:paraId="23BDDFF7" w14:textId="10AD3753" w:rsidR="00BC2068" w:rsidRDefault="00973080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piste est partagée avec le groupement des auto-écoles.</w:t>
      </w:r>
    </w:p>
    <w:p w14:paraId="60301962" w14:textId="77777777" w:rsidR="00973080" w:rsidRDefault="00973080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4645BF87" w14:textId="77777777" w:rsidR="00BC2068" w:rsidRP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>Capacité d’accueil :</w:t>
      </w:r>
    </w:p>
    <w:p w14:paraId="091F3FBA" w14:textId="3C24A491" w:rsidR="00BC2068" w:rsidRDefault="002F4C1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 motos maximum</w:t>
      </w:r>
    </w:p>
    <w:p w14:paraId="3A1781F0" w14:textId="77777777" w:rsidR="00973080" w:rsidRDefault="00973080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0EDC8509" w14:textId="77777777" w:rsidR="00BC2068" w:rsidRP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>Disponibilité de la piste :</w:t>
      </w:r>
    </w:p>
    <w:p w14:paraId="3CE8622B" w14:textId="77777777" w:rsid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3A0AD26E" w14:textId="174AEB68" w:rsidR="00BC2068" w:rsidRDefault="00973080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 lundi au samedi, à n’importe qu’elles horaires.</w:t>
      </w:r>
    </w:p>
    <w:p w14:paraId="3035C2DC" w14:textId="11D17ADC" w:rsidR="00973080" w:rsidRDefault="00973080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SAUF les jours de match l’accès est interdit.</w:t>
      </w:r>
    </w:p>
    <w:p w14:paraId="2C6311DB" w14:textId="6FB0C06B" w:rsidR="00973080" w:rsidRDefault="00973080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14:paraId="6AD2BC1C" w14:textId="77777777" w:rsidR="00973080" w:rsidRPr="001D2D99" w:rsidRDefault="00973080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sectPr w:rsidR="00973080" w:rsidRPr="001D2D99" w:rsidSect="006017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8FD98" w14:textId="77777777" w:rsidR="009A5AE7" w:rsidRDefault="009A5AE7" w:rsidP="00847EB5">
      <w:r>
        <w:separator/>
      </w:r>
    </w:p>
  </w:endnote>
  <w:endnote w:type="continuationSeparator" w:id="0">
    <w:p w14:paraId="05973A50" w14:textId="77777777" w:rsidR="009A5AE7" w:rsidRDefault="009A5AE7" w:rsidP="0084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D909F" w14:textId="77777777" w:rsidR="00B34A00" w:rsidRDefault="00B34A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37A87" w14:textId="77777777" w:rsidR="00847EB5" w:rsidRDefault="00847EB5" w:rsidP="00847EB5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42496" w14:textId="77777777" w:rsidR="00B34A00" w:rsidRDefault="00B34A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F2B1F" w14:textId="77777777" w:rsidR="009A5AE7" w:rsidRDefault="009A5AE7" w:rsidP="00847EB5">
      <w:r>
        <w:separator/>
      </w:r>
    </w:p>
  </w:footnote>
  <w:footnote w:type="continuationSeparator" w:id="0">
    <w:p w14:paraId="63151E9C" w14:textId="77777777" w:rsidR="009A5AE7" w:rsidRDefault="009A5AE7" w:rsidP="0084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B8E8A" w14:textId="77777777" w:rsidR="00B34A00" w:rsidRDefault="00B34A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430D1" w14:textId="77777777" w:rsidR="00B34A00" w:rsidRDefault="00B34A0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C7888" w14:textId="77777777" w:rsidR="00B34A00" w:rsidRDefault="00B34A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178224">
    <w:abstractNumId w:val="0"/>
  </w:num>
  <w:num w:numId="2" w16cid:durableId="2119326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8C"/>
    <w:rsid w:val="00002A2A"/>
    <w:rsid w:val="0010220E"/>
    <w:rsid w:val="0015684D"/>
    <w:rsid w:val="00165FAB"/>
    <w:rsid w:val="001A73B2"/>
    <w:rsid w:val="001D2D99"/>
    <w:rsid w:val="002D50C5"/>
    <w:rsid w:val="002F4C13"/>
    <w:rsid w:val="00385301"/>
    <w:rsid w:val="00490D0F"/>
    <w:rsid w:val="00495216"/>
    <w:rsid w:val="004B3DF1"/>
    <w:rsid w:val="004D4A09"/>
    <w:rsid w:val="00557C98"/>
    <w:rsid w:val="005B1F85"/>
    <w:rsid w:val="005B7979"/>
    <w:rsid w:val="006017A9"/>
    <w:rsid w:val="007120F0"/>
    <w:rsid w:val="00755536"/>
    <w:rsid w:val="007D0E7B"/>
    <w:rsid w:val="00847EB5"/>
    <w:rsid w:val="00865111"/>
    <w:rsid w:val="008711A6"/>
    <w:rsid w:val="0087386D"/>
    <w:rsid w:val="00973080"/>
    <w:rsid w:val="009A5AE7"/>
    <w:rsid w:val="009E6B56"/>
    <w:rsid w:val="00A66285"/>
    <w:rsid w:val="00AA725D"/>
    <w:rsid w:val="00AD79E3"/>
    <w:rsid w:val="00B34A00"/>
    <w:rsid w:val="00BC2068"/>
    <w:rsid w:val="00DC5D4C"/>
    <w:rsid w:val="00E35E35"/>
    <w:rsid w:val="00E44547"/>
    <w:rsid w:val="00E85577"/>
    <w:rsid w:val="00F37510"/>
    <w:rsid w:val="00FC778D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2AE1"/>
  <w14:defaultImageDpi w14:val="32767"/>
  <w15:chartTrackingRefBased/>
  <w15:docId w15:val="{516DFCC7-09AF-1B4E-829B-2769E72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F3751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847E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7EB5"/>
  </w:style>
  <w:style w:type="paragraph" w:styleId="Pieddepage">
    <w:name w:val="footer"/>
    <w:basedOn w:val="Normal"/>
    <w:link w:val="PieddepageCar"/>
    <w:uiPriority w:val="99"/>
    <w:unhideWhenUsed/>
    <w:rsid w:val="00847E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7EB5"/>
  </w:style>
  <w:style w:type="character" w:styleId="Lienhypertexte">
    <w:name w:val="Hyperlink"/>
    <w:basedOn w:val="Policepardfaut"/>
    <w:uiPriority w:val="99"/>
    <w:unhideWhenUsed/>
    <w:rsid w:val="00A662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utoecole.chamalieres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Wagner</dc:creator>
  <cp:keywords/>
  <dc:description/>
  <cp:lastModifiedBy>Clémence Ondet</cp:lastModifiedBy>
  <cp:revision>6</cp:revision>
  <cp:lastPrinted>2024-03-25T14:44:00Z</cp:lastPrinted>
  <dcterms:created xsi:type="dcterms:W3CDTF">2022-06-30T08:18:00Z</dcterms:created>
  <dcterms:modified xsi:type="dcterms:W3CDTF">2024-12-21T08:41:00Z</dcterms:modified>
</cp:coreProperties>
</file>